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BE3B" w14:textId="77777777" w:rsidR="00121FF9" w:rsidRDefault="003C6E2D">
      <w:pPr>
        <w:pStyle w:val="a3"/>
        <w:spacing w:before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p w14:paraId="2C0BBBEB" w14:textId="77777777" w:rsidR="00121FF9" w:rsidRDefault="003C6E2D">
      <w:pPr>
        <w:widowControl/>
        <w:spacing w:line="0" w:lineRule="atLeast"/>
        <w:jc w:val="center"/>
        <w:textAlignment w:val="center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  <w:lang w:bidi="ar"/>
        </w:rPr>
        <w:t>中国工程机械学会行业专家库</w:t>
      </w:r>
    </w:p>
    <w:p w14:paraId="59350215" w14:textId="77777777" w:rsidR="00121FF9" w:rsidRDefault="003C6E2D">
      <w:pPr>
        <w:jc w:val="center"/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  <w:lang w:bidi="ar"/>
        </w:rPr>
        <w:t>专家信息登记表</w:t>
      </w:r>
    </w:p>
    <w:tbl>
      <w:tblPr>
        <w:tblW w:w="847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91"/>
        <w:gridCol w:w="1331"/>
        <w:gridCol w:w="124"/>
        <w:gridCol w:w="637"/>
        <w:gridCol w:w="874"/>
        <w:gridCol w:w="457"/>
        <w:gridCol w:w="850"/>
        <w:gridCol w:w="1239"/>
        <w:gridCol w:w="1675"/>
      </w:tblGrid>
      <w:tr w:rsidR="00121FF9" w14:paraId="4506BEB3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C60E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EC89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41BA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3D16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3787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1B46" w14:textId="77777777" w:rsidR="00121FF9" w:rsidRDefault="00121FF9">
            <w:pPr>
              <w:spacing w:line="0" w:lineRule="atLeas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0F1E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</w:tr>
      <w:tr w:rsidR="00121FF9" w14:paraId="3C1CE2D4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B9D6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144B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5B04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国籍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4CCB" w14:textId="77777777" w:rsidR="00121FF9" w:rsidRDefault="00121FF9">
            <w:pPr>
              <w:spacing w:line="0" w:lineRule="atLeas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E543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0E22C34A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AE4A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5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2D77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0D3E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4156AE37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B776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5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11F1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2FDB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4F4CF7CB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3CA9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0094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617A5ED8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1244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ADA5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2138ED91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5E62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最高学历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2AE3E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55CC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最高学位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1B58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208D2CBB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8B0D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毕业学校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292E1E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F7CF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毕业时间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A1E9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63DA3FB7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C78A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行政职务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68EF86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9ADC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9FB8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66D24BBC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4292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C5B4E0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ED6A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AEAF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41CA26ED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6C2D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业务领域专业方向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BE03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0B02D64" w14:textId="77777777" w:rsidR="00121FF9" w:rsidRDefault="00121FF9">
            <w:pPr>
              <w:pStyle w:val="3"/>
            </w:pPr>
          </w:p>
        </w:tc>
      </w:tr>
      <w:tr w:rsidR="00121FF9" w14:paraId="0DA04924" w14:textId="77777777">
        <w:trPr>
          <w:trHeight w:val="567"/>
        </w:trPr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42486" w14:textId="77777777" w:rsidR="00121FF9" w:rsidRDefault="003C6E2D">
            <w:pPr>
              <w:spacing w:line="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自何时起从事本专业</w:t>
            </w:r>
          </w:p>
        </w:tc>
        <w:tc>
          <w:tcPr>
            <w:tcW w:w="57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D4A9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7BE93F0F" w14:textId="77777777">
        <w:trPr>
          <w:trHeight w:val="56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AA37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外语专长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EC67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FEE2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外语程度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31A4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43ABD256" w14:textId="77777777">
        <w:trPr>
          <w:trHeight w:val="161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2486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是否院士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0F1C" w14:textId="77777777" w:rsidR="00121FF9" w:rsidRDefault="003C6E2D">
            <w:pPr>
              <w:spacing w:line="300" w:lineRule="exact"/>
              <w:ind w:leftChars="-21" w:left="-1" w:hangingChars="18" w:hanging="4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□中国科学院（外籍）院士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  <w:p w14:paraId="6E0B6442" w14:textId="77777777" w:rsidR="00121FF9" w:rsidRDefault="003C6E2D">
            <w:pPr>
              <w:spacing w:line="300" w:lineRule="exact"/>
              <w:ind w:leftChars="-21" w:left="-1" w:hangingChars="18" w:hanging="4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□中国工程院（外籍）院士</w:t>
            </w:r>
          </w:p>
          <w:p w14:paraId="461235EE" w14:textId="77777777" w:rsidR="00121FF9" w:rsidRDefault="003C6E2D">
            <w:pPr>
              <w:spacing w:line="300" w:lineRule="exact"/>
              <w:ind w:leftChars="-21" w:left="-1" w:hangingChars="18" w:hanging="43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□海外院士（如选此项请写明院士头衔）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121FF9" w14:paraId="5301C162" w14:textId="77777777">
        <w:trPr>
          <w:trHeight w:val="179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1625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484E" w14:textId="77777777" w:rsidR="00121FF9" w:rsidRDefault="00121FF9">
            <w:pPr>
              <w:spacing w:line="0" w:lineRule="atLeas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39904B6C" w14:textId="77777777">
        <w:trPr>
          <w:trHeight w:val="221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BFEC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所获奖项（国际奖项或国内奖项）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62C1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3F63E3E2" w14:textId="77777777">
        <w:trPr>
          <w:trHeight w:val="2342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48BF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有何著作、学术论文，发表时间、发表刊物名称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B168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1803B700" w14:textId="77777777">
        <w:trPr>
          <w:trHeight w:val="202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2DBD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参加何种学术组织、担任何种职务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A74B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121FF9" w14:paraId="10551EDA" w14:textId="77777777">
        <w:trPr>
          <w:trHeight w:val="203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2ACD" w14:textId="77777777" w:rsidR="00121FF9" w:rsidRDefault="003C6E2D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主要成就和业绩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F654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5E4D805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7401A0C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1341D39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751C589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713EA98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21B95A5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748BF45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7CDE9C38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31C0E9A" w14:textId="77777777" w:rsidR="00121FF9" w:rsidRDefault="00121FF9">
            <w:pPr>
              <w:spacing w:line="0" w:lineRule="atLeast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668DFF7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0650583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1E9149F5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6CF0DE7" w14:textId="77777777" w:rsidR="00121FF9" w:rsidRDefault="00121FF9">
            <w:pPr>
              <w:spacing w:line="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21FF9" w14:paraId="7EB4E821" w14:textId="77777777">
        <w:trPr>
          <w:trHeight w:val="2216"/>
        </w:trPr>
        <w:tc>
          <w:tcPr>
            <w:tcW w:w="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D530F" w14:textId="77777777" w:rsidR="00121FF9" w:rsidRDefault="003C6E2D">
            <w:pPr>
              <w:widowControl/>
              <w:spacing w:line="0" w:lineRule="atLeast"/>
              <w:ind w:firstLineChars="200" w:firstLine="480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本人保证所填写资料属实；保证遵守相关法律法规及规章制度。</w:t>
            </w:r>
          </w:p>
          <w:p w14:paraId="44B83353" w14:textId="77777777" w:rsidR="00121FF9" w:rsidRDefault="003C6E2D">
            <w:pPr>
              <w:widowControl/>
              <w:spacing w:line="0" w:lineRule="atLeas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</w:p>
          <w:p w14:paraId="6995DEED" w14:textId="77777777" w:rsidR="00121FF9" w:rsidRDefault="003C6E2D">
            <w:pPr>
              <w:widowControl/>
              <w:spacing w:line="0" w:lineRule="atLeas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</w:t>
            </w:r>
          </w:p>
          <w:p w14:paraId="359619E4" w14:textId="77777777" w:rsidR="00121FF9" w:rsidRDefault="003C6E2D">
            <w:pPr>
              <w:widowControl/>
              <w:spacing w:line="0" w:lineRule="atLeas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填表人（签字）：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</w:t>
            </w:r>
          </w:p>
          <w:p w14:paraId="5A6C19F7" w14:textId="77777777" w:rsidR="00121FF9" w:rsidRDefault="003C6E2D">
            <w:pPr>
              <w:widowControl/>
              <w:spacing w:line="0" w:lineRule="atLeast"/>
              <w:ind w:left="2640" w:hangingChars="1100" w:hanging="2640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0648" w14:textId="77777777" w:rsidR="00121FF9" w:rsidRDefault="003C6E2D">
            <w:pPr>
              <w:widowControl/>
              <w:spacing w:line="0" w:lineRule="atLeas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推荐意见</w:t>
            </w:r>
          </w:p>
          <w:p w14:paraId="5A569AB2" w14:textId="77777777" w:rsidR="00121FF9" w:rsidRDefault="00121FF9">
            <w:pPr>
              <w:widowControl/>
              <w:spacing w:line="0" w:lineRule="atLeast"/>
              <w:ind w:firstLineChars="200" w:firstLine="480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477994C1" w14:textId="77777777" w:rsidR="00121FF9" w:rsidRDefault="00121FF9">
            <w:pPr>
              <w:widowControl/>
              <w:spacing w:line="0" w:lineRule="atLeast"/>
              <w:ind w:firstLineChars="200" w:firstLine="480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1E4C7C2B" w14:textId="77777777" w:rsidR="00121FF9" w:rsidRDefault="00121FF9">
            <w:pPr>
              <w:widowControl/>
              <w:spacing w:line="0" w:lineRule="atLeast"/>
              <w:ind w:firstLineChars="200" w:firstLine="480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7443F1B" w14:textId="77777777" w:rsidR="00121FF9" w:rsidRDefault="003C6E2D">
            <w:pPr>
              <w:widowControl/>
              <w:spacing w:line="0" w:lineRule="atLeast"/>
              <w:ind w:firstLineChars="200" w:firstLine="480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推荐人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推荐机构：</w:t>
            </w:r>
          </w:p>
          <w:p w14:paraId="1035E593" w14:textId="77777777" w:rsidR="00121FF9" w:rsidRDefault="003C6E2D" w:rsidP="003C6E2D">
            <w:pPr>
              <w:widowControl/>
              <w:spacing w:line="0" w:lineRule="atLeast"/>
              <w:ind w:leftChars="-240" w:left="2136" w:hangingChars="1100" w:hanging="2640"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7D3A2EDF" w14:textId="77777777" w:rsidR="00121FF9" w:rsidRDefault="00121FF9"/>
    <w:sectPr w:rsidR="0012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VmZDRmZTczOTIxNmJlMDU1MzNiYzNjYWVjY2I3MGMifQ=="/>
  </w:docVars>
  <w:rsids>
    <w:rsidRoot w:val="300C04D4"/>
    <w:rsid w:val="00121FF9"/>
    <w:rsid w:val="003C6E2D"/>
    <w:rsid w:val="300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8F4EE"/>
  <w15:docId w15:val="{E7A5B41C-021D-4A71-B9C3-FF67BB58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before="1200" w:line="20" w:lineRule="exact"/>
    </w:pPr>
    <w:rPr>
      <w:rFonts w:ascii="仿宋_GB2312"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chenjl</dc:creator>
  <cp:lastModifiedBy>Rui Guo</cp:lastModifiedBy>
  <cp:revision>3</cp:revision>
  <dcterms:created xsi:type="dcterms:W3CDTF">2025-02-20T01:01:00Z</dcterms:created>
  <dcterms:modified xsi:type="dcterms:W3CDTF">2025-02-20T01:01:00Z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FB6297CF58BD4EF4B3C15ACC1227A49E_11</vt:lpwstr>
  </property>
</Properties>
</file>